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4B" w:rsidRDefault="0076254B">
      <w:pPr>
        <w:widowControl/>
        <w:jc w:val="left"/>
        <w:rPr>
          <w:sz w:val="24"/>
          <w:szCs w:val="24"/>
        </w:rPr>
      </w:pPr>
    </w:p>
    <w:p w:rsidR="009B5F50" w:rsidRDefault="009B5F50" w:rsidP="009B5F50">
      <w:pPr>
        <w:jc w:val="center"/>
        <w:rPr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「日本語教育機関</w:t>
      </w:r>
      <w:r w:rsidRPr="007025A2">
        <w:rPr>
          <w:rFonts w:asciiTheme="minorEastAsia" w:hAnsiTheme="minorEastAsia" w:hint="eastAsia"/>
          <w:b/>
          <w:sz w:val="32"/>
          <w:szCs w:val="32"/>
        </w:rPr>
        <w:t>教育活動評価</w:t>
      </w:r>
      <w:r>
        <w:rPr>
          <w:rFonts w:asciiTheme="minorEastAsia" w:hAnsiTheme="minorEastAsia" w:hint="eastAsia"/>
          <w:b/>
          <w:sz w:val="32"/>
          <w:szCs w:val="32"/>
        </w:rPr>
        <w:t>」</w:t>
      </w:r>
      <w:r w:rsidRPr="007025A2">
        <w:rPr>
          <w:rFonts w:asciiTheme="minorEastAsia" w:hAnsiTheme="minorEastAsia" w:hint="eastAsia"/>
          <w:b/>
          <w:sz w:val="32"/>
          <w:szCs w:val="32"/>
        </w:rPr>
        <w:t>説明会</w:t>
      </w:r>
      <w:r>
        <w:rPr>
          <w:rFonts w:asciiTheme="minorEastAsia" w:hAnsiTheme="minorEastAsia"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参加申込書</w:t>
      </w:r>
    </w:p>
    <w:p w:rsidR="009B5F50" w:rsidRDefault="009B5F50" w:rsidP="009B5F50">
      <w:pPr>
        <w:jc w:val="center"/>
        <w:rPr>
          <w:b/>
          <w:sz w:val="32"/>
          <w:szCs w:val="32"/>
        </w:rPr>
      </w:pPr>
    </w:p>
    <w:p w:rsidR="009B5F50" w:rsidRPr="00490A4F" w:rsidRDefault="009B5F50" w:rsidP="009B5F50">
      <w:pPr>
        <w:jc w:val="left"/>
        <w:rPr>
          <w:b/>
          <w:sz w:val="24"/>
          <w:szCs w:val="24"/>
        </w:rPr>
      </w:pPr>
      <w:r w:rsidRPr="00490A4F">
        <w:rPr>
          <w:rFonts w:hint="eastAsia"/>
          <w:b/>
          <w:sz w:val="24"/>
          <w:szCs w:val="24"/>
        </w:rPr>
        <w:t>標記説明会の参加を申し込みます。</w:t>
      </w:r>
    </w:p>
    <w:tbl>
      <w:tblPr>
        <w:tblStyle w:val="af"/>
        <w:tblW w:w="91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88"/>
        <w:gridCol w:w="902"/>
        <w:gridCol w:w="5538"/>
      </w:tblGrid>
      <w:tr w:rsidR="009B5F50" w:rsidTr="00FC3D13">
        <w:trPr>
          <w:trHeight w:val="649"/>
        </w:trPr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5F50" w:rsidRDefault="009B5F50" w:rsidP="00FC3D13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参加地区</w:t>
            </w:r>
          </w:p>
        </w:tc>
        <w:tc>
          <w:tcPr>
            <w:tcW w:w="6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5F50" w:rsidRPr="00A7225F" w:rsidRDefault="009B5F50" w:rsidP="00A7225F">
            <w:pPr>
              <w:spacing w:line="300" w:lineRule="exact"/>
              <w:ind w:firstLineChars="50" w:firstLine="11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74FD4">
              <w:rPr>
                <w:rFonts w:asciiTheme="minorEastAsia" w:eastAsiaTheme="minorEastAsia" w:hAnsiTheme="minorEastAsia" w:hint="eastAsia"/>
                <w:sz w:val="24"/>
                <w:szCs w:val="24"/>
              </w:rPr>
              <w:t>東日本地区・西日本地区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7225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7225F">
              <w:rPr>
                <w:rFonts w:asciiTheme="minorEastAsia" w:eastAsiaTheme="minorEastAsia" w:hAnsiTheme="minorEastAsia" w:hint="eastAsia"/>
                <w:sz w:val="20"/>
                <w:szCs w:val="20"/>
              </w:rPr>
              <w:t>（該当する方</w:t>
            </w:r>
            <w:r w:rsidR="00A7225F" w:rsidRPr="00A7225F">
              <w:rPr>
                <w:rFonts w:asciiTheme="minorEastAsia" w:eastAsiaTheme="minorEastAsia" w:hAnsiTheme="minorEastAsia" w:hint="eastAsia"/>
                <w:sz w:val="20"/>
                <w:szCs w:val="20"/>
              </w:rPr>
              <w:t>を</w:t>
            </w:r>
            <w:r w:rsidRPr="00A7225F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="00A7225F" w:rsidRPr="00A7225F">
              <w:rPr>
                <w:rFonts w:asciiTheme="minorEastAsia" w:eastAsiaTheme="minorEastAsia" w:hAnsiTheme="minorEastAsia" w:hint="eastAsia"/>
                <w:sz w:val="20"/>
                <w:szCs w:val="20"/>
              </w:rPr>
              <w:t>で囲んで</w:t>
            </w:r>
            <w:r w:rsidRPr="00A7225F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ください。）</w:t>
            </w:r>
          </w:p>
        </w:tc>
      </w:tr>
      <w:tr w:rsidR="009B5F50" w:rsidTr="00FC3D13">
        <w:trPr>
          <w:trHeight w:val="649"/>
        </w:trPr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5F50" w:rsidRDefault="009B5F50" w:rsidP="00FC3D13">
            <w:pPr>
              <w:spacing w:line="300" w:lineRule="exact"/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当初認定番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号</w:t>
            </w:r>
          </w:p>
        </w:tc>
        <w:tc>
          <w:tcPr>
            <w:tcW w:w="6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F50" w:rsidRDefault="009B5F50" w:rsidP="00FC3D13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9B5F50" w:rsidTr="00FC3D13">
        <w:trPr>
          <w:trHeight w:val="648"/>
        </w:trPr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5F50" w:rsidRPr="00490A4F" w:rsidRDefault="009B5F50" w:rsidP="00FC3D13">
            <w:pPr>
              <w:spacing w:line="300" w:lineRule="exact"/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日本語教育機関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名</w:t>
            </w:r>
          </w:p>
        </w:tc>
        <w:tc>
          <w:tcPr>
            <w:tcW w:w="6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F50" w:rsidRDefault="009B5F50" w:rsidP="00FC3D13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9B5F50" w:rsidTr="00FC3D13">
        <w:trPr>
          <w:trHeight w:val="494"/>
        </w:trPr>
        <w:tc>
          <w:tcPr>
            <w:tcW w:w="26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B5F50" w:rsidRDefault="009B5F50" w:rsidP="00FC3D13">
            <w:pPr>
              <w:spacing w:line="300" w:lineRule="exact"/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参加者</w:t>
            </w:r>
            <w:r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氏名</w:t>
            </w:r>
          </w:p>
          <w:p w:rsidR="009B5F50" w:rsidRDefault="009B5F50" w:rsidP="00FC3D13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（役職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）</w:t>
            </w:r>
          </w:p>
        </w:tc>
        <w:tc>
          <w:tcPr>
            <w:tcW w:w="90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B5F50" w:rsidRPr="00E45EBD" w:rsidRDefault="009B5F50" w:rsidP="00FC3D13">
            <w:pPr>
              <w:spacing w:line="30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氏名</w:t>
            </w:r>
          </w:p>
        </w:tc>
        <w:tc>
          <w:tcPr>
            <w:tcW w:w="5537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:rsidR="009B5F50" w:rsidRPr="00CC3F8F" w:rsidRDefault="009B5F50" w:rsidP="00FC3D13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 w:rsidR="009B5F50" w:rsidTr="00FC3D13">
        <w:trPr>
          <w:trHeight w:val="494"/>
        </w:trPr>
        <w:tc>
          <w:tcPr>
            <w:tcW w:w="2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5F50" w:rsidRDefault="009B5F50" w:rsidP="00FC3D13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F50" w:rsidRPr="00E45EBD" w:rsidRDefault="009B5F50" w:rsidP="00FC3D1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役職</w:t>
            </w:r>
          </w:p>
        </w:tc>
        <w:tc>
          <w:tcPr>
            <w:tcW w:w="55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B5F50" w:rsidRDefault="009B5F50" w:rsidP="00FC3D13">
            <w:pPr>
              <w:spacing w:line="300" w:lineRule="exact"/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</w:tr>
      <w:tr w:rsidR="009B5F50" w:rsidTr="00FC3D13">
        <w:trPr>
          <w:trHeight w:val="494"/>
        </w:trPr>
        <w:tc>
          <w:tcPr>
            <w:tcW w:w="2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5F50" w:rsidRDefault="009B5F50" w:rsidP="00FC3D13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B5F50" w:rsidRPr="00E45EBD" w:rsidRDefault="009B5F50" w:rsidP="00FC3D13">
            <w:pPr>
              <w:spacing w:line="30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氏名</w:t>
            </w:r>
          </w:p>
        </w:tc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:rsidR="009B5F50" w:rsidRPr="00CC3F8F" w:rsidRDefault="009B5F50" w:rsidP="00FC3D13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 w:rsidR="009B5F50" w:rsidTr="00FC3D13">
        <w:trPr>
          <w:trHeight w:val="494"/>
        </w:trPr>
        <w:tc>
          <w:tcPr>
            <w:tcW w:w="2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5F50" w:rsidRDefault="009B5F50" w:rsidP="00FC3D13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F50" w:rsidRPr="00E45EBD" w:rsidRDefault="009B5F50" w:rsidP="00FC3D1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役職</w:t>
            </w:r>
          </w:p>
        </w:tc>
        <w:tc>
          <w:tcPr>
            <w:tcW w:w="55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B5F50" w:rsidRDefault="009B5F50" w:rsidP="00FC3D13">
            <w:pPr>
              <w:spacing w:line="300" w:lineRule="exact"/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</w:tr>
      <w:tr w:rsidR="009B5F50" w:rsidTr="00FC3D13">
        <w:trPr>
          <w:trHeight w:val="494"/>
        </w:trPr>
        <w:tc>
          <w:tcPr>
            <w:tcW w:w="2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5F50" w:rsidRDefault="009B5F50" w:rsidP="00FC3D13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B5F50" w:rsidRPr="00E45EBD" w:rsidRDefault="009B5F50" w:rsidP="00FC3D13">
            <w:pPr>
              <w:spacing w:line="30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氏名</w:t>
            </w:r>
          </w:p>
        </w:tc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:rsidR="009B5F50" w:rsidRPr="00CC3F8F" w:rsidRDefault="009B5F50" w:rsidP="00FC3D13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 w:rsidR="009B5F50" w:rsidTr="00FC3D13">
        <w:trPr>
          <w:trHeight w:val="494"/>
        </w:trPr>
        <w:tc>
          <w:tcPr>
            <w:tcW w:w="2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5F50" w:rsidRDefault="009B5F50" w:rsidP="00FC3D13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F50" w:rsidRPr="00E45EBD" w:rsidRDefault="009B5F50" w:rsidP="00FC3D1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役職</w:t>
            </w:r>
          </w:p>
        </w:tc>
        <w:tc>
          <w:tcPr>
            <w:tcW w:w="55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B5F50" w:rsidRDefault="009B5F50" w:rsidP="00FC3D13">
            <w:pPr>
              <w:spacing w:line="300" w:lineRule="exact"/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</w:tr>
      <w:tr w:rsidR="009B5F50" w:rsidTr="00FC3D13">
        <w:trPr>
          <w:trHeight w:val="494"/>
        </w:trPr>
        <w:tc>
          <w:tcPr>
            <w:tcW w:w="2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5F50" w:rsidRDefault="009B5F50" w:rsidP="00FC3D13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B5F50" w:rsidRPr="00E45EBD" w:rsidRDefault="009B5F50" w:rsidP="00FC3D13">
            <w:pPr>
              <w:spacing w:line="30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氏名</w:t>
            </w:r>
          </w:p>
        </w:tc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:rsidR="009B5F50" w:rsidRPr="00CC3F8F" w:rsidRDefault="009B5F50" w:rsidP="00FC3D13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 w:rsidR="009B5F50" w:rsidTr="00FC3D13">
        <w:trPr>
          <w:trHeight w:val="494"/>
        </w:trPr>
        <w:tc>
          <w:tcPr>
            <w:tcW w:w="2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5F50" w:rsidRDefault="009B5F50" w:rsidP="00FC3D13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F50" w:rsidRPr="00E45EBD" w:rsidRDefault="009B5F50" w:rsidP="00FC3D1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役職</w:t>
            </w:r>
          </w:p>
        </w:tc>
        <w:tc>
          <w:tcPr>
            <w:tcW w:w="55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B5F50" w:rsidRDefault="009B5F50" w:rsidP="00FC3D13">
            <w:pPr>
              <w:spacing w:line="300" w:lineRule="exact"/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</w:tr>
      <w:tr w:rsidR="009B5F50" w:rsidTr="00FC3D13">
        <w:trPr>
          <w:trHeight w:val="494"/>
        </w:trPr>
        <w:tc>
          <w:tcPr>
            <w:tcW w:w="2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5F50" w:rsidRDefault="009B5F50" w:rsidP="00FC3D13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B5F50" w:rsidRPr="00E45EBD" w:rsidRDefault="009B5F50" w:rsidP="00FC3D13">
            <w:pPr>
              <w:spacing w:line="30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氏名</w:t>
            </w:r>
          </w:p>
        </w:tc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</w:tcPr>
          <w:p w:rsidR="009B5F50" w:rsidRPr="00CC3F8F" w:rsidRDefault="009B5F50" w:rsidP="00FC3D13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</w:tc>
      </w:tr>
      <w:tr w:rsidR="009B5F50" w:rsidTr="00FC3D13">
        <w:trPr>
          <w:trHeight w:val="494"/>
        </w:trPr>
        <w:tc>
          <w:tcPr>
            <w:tcW w:w="26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F50" w:rsidRDefault="009B5F50" w:rsidP="00FC3D13">
            <w:pPr>
              <w:spacing w:line="300" w:lineRule="exact"/>
              <w:jc w:val="left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F50" w:rsidRPr="00E45EBD" w:rsidRDefault="009B5F50" w:rsidP="00FC3D1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E45EB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役職</w:t>
            </w:r>
          </w:p>
        </w:tc>
        <w:tc>
          <w:tcPr>
            <w:tcW w:w="55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B5F50" w:rsidRDefault="009B5F50" w:rsidP="00FC3D13">
            <w:pPr>
              <w:spacing w:line="300" w:lineRule="exact"/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</w:tr>
      <w:tr w:rsidR="009B5F50" w:rsidTr="00FC3D13">
        <w:trPr>
          <w:trHeight w:val="615"/>
        </w:trPr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5F50" w:rsidRDefault="009B5F50" w:rsidP="00FC3D13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連絡先電話番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号</w:t>
            </w:r>
          </w:p>
        </w:tc>
        <w:tc>
          <w:tcPr>
            <w:tcW w:w="6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F50" w:rsidRDefault="009B5F50" w:rsidP="00FC3D13">
            <w:pPr>
              <w:spacing w:line="30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  <w:p w:rsidR="009B5F50" w:rsidRPr="00490A4F" w:rsidRDefault="009B5F50" w:rsidP="00FC3D13">
            <w:pPr>
              <w:spacing w:line="30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 w:rsidR="009B5F50" w:rsidTr="00FC3D13">
        <w:trPr>
          <w:trHeight w:val="645"/>
        </w:trPr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5F50" w:rsidRDefault="009B5F50" w:rsidP="00FC3D13">
            <w:pPr>
              <w:spacing w:line="300" w:lineRule="exact"/>
              <w:jc w:val="center"/>
              <w:rPr>
                <w:rFonts w:ascii="ＭＳ 明朝" w:hAnsi="ＭＳ 明朝" w:cs="ＭＳ 明朝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連絡先</w:t>
            </w:r>
            <w:r w:rsidRPr="008E1478">
              <w:rPr>
                <w:rFonts w:eastAsiaTheme="minorEastAsia" w:cs="ＭＳ 明朝"/>
                <w:sz w:val="28"/>
                <w:szCs w:val="28"/>
              </w:rPr>
              <w:t>E</w:t>
            </w:r>
            <w:r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メール</w:t>
            </w:r>
          </w:p>
        </w:tc>
        <w:tc>
          <w:tcPr>
            <w:tcW w:w="6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5F50" w:rsidRPr="007025A2" w:rsidRDefault="009B5F50" w:rsidP="00FC3D13">
            <w:pPr>
              <w:spacing w:line="300" w:lineRule="exact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9B5F50" w:rsidRDefault="009B5F50" w:rsidP="009B5F50">
      <w:pPr>
        <w:jc w:val="left"/>
        <w:rPr>
          <w:sz w:val="24"/>
          <w:szCs w:val="24"/>
        </w:rPr>
      </w:pPr>
    </w:p>
    <w:p w:rsidR="009B5F50" w:rsidRDefault="009B5F50" w:rsidP="009B5F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参加者については</w:t>
      </w:r>
      <w:r w:rsidR="00C55D52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人数制限をしておりません。</w:t>
      </w:r>
    </w:p>
    <w:p w:rsidR="00C55D52" w:rsidRDefault="00C55D52" w:rsidP="009B5F50">
      <w:pPr>
        <w:jc w:val="left"/>
        <w:rPr>
          <w:sz w:val="24"/>
          <w:szCs w:val="24"/>
        </w:rPr>
      </w:pPr>
    </w:p>
    <w:p w:rsidR="00C55D52" w:rsidRPr="006D6CF8" w:rsidRDefault="00C55D52" w:rsidP="00C55D52">
      <w:pPr>
        <w:jc w:val="left"/>
        <w:rPr>
          <w:sz w:val="24"/>
          <w:szCs w:val="24"/>
          <w:u w:val="wave"/>
        </w:rPr>
      </w:pPr>
      <w:r>
        <w:rPr>
          <w:rFonts w:hint="eastAsia"/>
          <w:b/>
          <w:sz w:val="28"/>
          <w:szCs w:val="28"/>
          <w:u w:val="wave"/>
        </w:rPr>
        <w:t>参加申込</w:t>
      </w:r>
      <w:r w:rsidRPr="006D6CF8">
        <w:rPr>
          <w:rFonts w:hint="eastAsia"/>
          <w:b/>
          <w:sz w:val="28"/>
          <w:szCs w:val="28"/>
          <w:u w:val="wave"/>
        </w:rPr>
        <w:t>締切：</w:t>
      </w:r>
      <w:r>
        <w:rPr>
          <w:rFonts w:hint="eastAsia"/>
          <w:b/>
          <w:sz w:val="28"/>
          <w:szCs w:val="28"/>
          <w:u w:val="wave"/>
        </w:rPr>
        <w:t>（東日本地区）</w:t>
      </w:r>
      <w:r>
        <w:rPr>
          <w:rFonts w:hint="eastAsia"/>
          <w:b/>
          <w:sz w:val="28"/>
          <w:szCs w:val="28"/>
          <w:u w:val="wave"/>
        </w:rPr>
        <w:t xml:space="preserve"> 2</w:t>
      </w:r>
      <w:r w:rsidRPr="006D6CF8">
        <w:rPr>
          <w:rFonts w:hint="eastAsia"/>
          <w:b/>
          <w:sz w:val="28"/>
          <w:szCs w:val="28"/>
          <w:u w:val="wave"/>
        </w:rPr>
        <w:t>月</w:t>
      </w:r>
      <w:r>
        <w:rPr>
          <w:rFonts w:hint="eastAsia"/>
          <w:b/>
          <w:sz w:val="28"/>
          <w:szCs w:val="28"/>
          <w:u w:val="wave"/>
        </w:rPr>
        <w:t>22</w:t>
      </w:r>
      <w:r w:rsidRPr="006D6CF8">
        <w:rPr>
          <w:rFonts w:hint="eastAsia"/>
          <w:b/>
          <w:sz w:val="28"/>
          <w:szCs w:val="28"/>
          <w:u w:val="wave"/>
        </w:rPr>
        <w:t>日（</w:t>
      </w:r>
      <w:r>
        <w:rPr>
          <w:rFonts w:hint="eastAsia"/>
          <w:b/>
          <w:sz w:val="28"/>
          <w:szCs w:val="28"/>
          <w:u w:val="wave"/>
        </w:rPr>
        <w:t>金</w:t>
      </w:r>
      <w:r w:rsidRPr="006D6CF8">
        <w:rPr>
          <w:rFonts w:hint="eastAsia"/>
          <w:b/>
          <w:sz w:val="28"/>
          <w:szCs w:val="28"/>
          <w:u w:val="wave"/>
        </w:rPr>
        <w:t>）まで</w:t>
      </w:r>
    </w:p>
    <w:p w:rsidR="00C55D52" w:rsidRPr="006D6CF8" w:rsidRDefault="00C55D52" w:rsidP="00C55D52">
      <w:pPr>
        <w:jc w:val="left"/>
        <w:rPr>
          <w:sz w:val="24"/>
          <w:szCs w:val="24"/>
          <w:u w:val="wave"/>
        </w:rPr>
      </w:pPr>
      <w:r>
        <w:rPr>
          <w:rFonts w:hint="eastAsia"/>
          <w:b/>
          <w:sz w:val="28"/>
          <w:szCs w:val="28"/>
          <w:u w:val="wave"/>
        </w:rPr>
        <w:t>参加申込</w:t>
      </w:r>
      <w:r w:rsidRPr="006D6CF8">
        <w:rPr>
          <w:rFonts w:hint="eastAsia"/>
          <w:b/>
          <w:sz w:val="28"/>
          <w:szCs w:val="28"/>
          <w:u w:val="wave"/>
        </w:rPr>
        <w:t>締切：</w:t>
      </w:r>
      <w:r>
        <w:rPr>
          <w:rFonts w:hint="eastAsia"/>
          <w:b/>
          <w:sz w:val="28"/>
          <w:szCs w:val="28"/>
          <w:u w:val="wave"/>
        </w:rPr>
        <w:t>（西日本地区）</w:t>
      </w:r>
      <w:r>
        <w:rPr>
          <w:rFonts w:hint="eastAsia"/>
          <w:b/>
          <w:sz w:val="28"/>
          <w:szCs w:val="28"/>
          <w:u w:val="wave"/>
        </w:rPr>
        <w:t xml:space="preserve"> 3</w:t>
      </w:r>
      <w:r w:rsidRPr="006D6CF8">
        <w:rPr>
          <w:rFonts w:hint="eastAsia"/>
          <w:b/>
          <w:sz w:val="28"/>
          <w:szCs w:val="28"/>
          <w:u w:val="wave"/>
        </w:rPr>
        <w:t>月</w:t>
      </w:r>
      <w:r>
        <w:rPr>
          <w:rFonts w:hint="eastAsia"/>
          <w:b/>
          <w:sz w:val="28"/>
          <w:szCs w:val="28"/>
          <w:u w:val="wave"/>
        </w:rPr>
        <w:t xml:space="preserve"> 1 </w:t>
      </w:r>
      <w:r w:rsidRPr="006D6CF8">
        <w:rPr>
          <w:rFonts w:hint="eastAsia"/>
          <w:b/>
          <w:sz w:val="28"/>
          <w:szCs w:val="28"/>
          <w:u w:val="wave"/>
        </w:rPr>
        <w:t>日（</w:t>
      </w:r>
      <w:r>
        <w:rPr>
          <w:rFonts w:hint="eastAsia"/>
          <w:b/>
          <w:sz w:val="28"/>
          <w:szCs w:val="28"/>
          <w:u w:val="wave"/>
        </w:rPr>
        <w:t>金</w:t>
      </w:r>
      <w:r w:rsidRPr="006D6CF8">
        <w:rPr>
          <w:rFonts w:hint="eastAsia"/>
          <w:b/>
          <w:sz w:val="28"/>
          <w:szCs w:val="28"/>
          <w:u w:val="wave"/>
        </w:rPr>
        <w:t>）まで</w:t>
      </w:r>
    </w:p>
    <w:p w:rsidR="009B5F50" w:rsidRPr="00C55D52" w:rsidRDefault="00D65F51" w:rsidP="009B5F50">
      <w:pPr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4CDCE" wp14:editId="55E836B2">
                <wp:simplePos x="0" y="0"/>
                <wp:positionH relativeFrom="column">
                  <wp:posOffset>2253615</wp:posOffset>
                </wp:positionH>
                <wp:positionV relativeFrom="paragraph">
                  <wp:posOffset>186690</wp:posOffset>
                </wp:positionV>
                <wp:extent cx="3543300" cy="962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62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F50" w:rsidRDefault="009B5F50" w:rsidP="009B5F50">
                            <w:pPr>
                              <w:spacing w:afterLines="50" w:after="156" w:line="360" w:lineRule="exact"/>
                              <w:ind w:right="261" w:firstLineChars="100" w:firstLine="271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【返送先】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32A9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日本語教育振興協会</w:t>
                            </w:r>
                            <w:r w:rsidRPr="00D32A90">
                              <w:rPr>
                                <w:b/>
                                <w:sz w:val="24"/>
                                <w:szCs w:val="24"/>
                              </w:rPr>
                              <w:t>評価部</w:t>
                            </w:r>
                          </w:p>
                          <w:p w:rsidR="009B5F50" w:rsidRPr="00FE6019" w:rsidRDefault="009B5F50" w:rsidP="009B5F50">
                            <w:pPr>
                              <w:spacing w:line="280" w:lineRule="exact"/>
                              <w:ind w:right="260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FAX</w:t>
                            </w:r>
                            <w:r w:rsidRPr="00FE60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03</w:t>
                            </w:r>
                            <w:r w:rsidRPr="00FE60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5304</w:t>
                            </w:r>
                            <w:r w:rsidRPr="00FE60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7813</w:t>
                            </w:r>
                          </w:p>
                          <w:p w:rsidR="009B5F50" w:rsidRDefault="009B5F50" w:rsidP="009B5F50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</w:t>
                            </w:r>
                            <w:r w:rsidRPr="00FE601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メール：</w:t>
                            </w:r>
                            <w:hyperlink r:id="rId7" w:history="1">
                              <w:r w:rsidRPr="00F908A9">
                                <w:rPr>
                                  <w:rStyle w:val="ae"/>
                                  <w:b/>
                                  <w:sz w:val="28"/>
                                  <w:szCs w:val="28"/>
                                </w:rPr>
                                <w:t>hyokabu@nisshinkyo.org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4CDCE" id="正方形/長方形 2" o:spid="_x0000_s1026" style="position:absolute;margin-left:177.45pt;margin-top:14.7pt;width:279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KnnQIAAHgFAAAOAAAAZHJzL2Uyb0RvYy54bWysVM1u1DAQviPxDpbvNNl0W+iq2WrVqgip&#10;ale0qGevY3cjHI+xvZss7wEPAGfOiAOPQyXegrGdTUtBPSAuyYzn95u/w6OuUWQtrKtBl3S0k1Mi&#10;NIeq1jclfXN1+uwFJc4zXTEFWpR0Ixw9mj59ctiaiShgCaoSlqAT7SatKenSezPJMseXomFuB4zQ&#10;KJRgG+aRtTdZZVmL3huVFXm+n7VgK2OBC+fw9SQJ6TT6l1JwfyGlE56okmJuPn5t/C7CN5sessmN&#10;ZWZZ8z4N9g9ZNKzWGHRwdcI8Iytb/+GqqbkFB9LvcGgykLLmImJANKP8AZrLJTMiYsHiODOUyf0/&#10;t/x8PbekrkpaUKJZgy26/fL59uO3H98/ZT8/fE0UKUKhWuMmqH9p5rbnHJIBdSdtE/6Ih3SxuJuh&#10;uKLzhOPj7t54dzfHHnCUHewXebEXnGZ31sY6/1JAQwJRUovNizVl6zPnk+pWJQRzoOrqtFYqMmFg&#10;xLGyZM2w1cqPkqkyS5aeYq8xWhytoBlj/+ZE6RAlwEzAIuU3SoQISr8WEiuFUIroe3CU/FdvRz2e&#10;qBlMJCY3GKWEHhiFPBOyXjeYiTi3g2H+eLRBO0YE7QfDptZgHzeWSX+LOmENsH236DCxQC6g2uCM&#10;WEjL4ww/rbFBZ8z5ObO4LdhTvAD+Aj9SQVtS6ClKlmDf/+096OMQo5SSFrevpO7dillBiXqlcbwP&#10;RuNxWNfIjPeeF8jY+5LFfYleNceAXR/hrTE8kkHfqy0pLTTXeChmISqKmOYYu6Tc2y1z7NNVwFPD&#10;xWwW1XBFDfNn+tLw4DwUOAzgVXfNrOmn1ON8n8N2U9nkwbAm3WCpYbbyIOs4yXd17UuP6x3nsT9F&#10;4X7c56PW3cGc/gIAAP//AwBQSwMEFAAGAAgAAAAhAI+JrWbdAAAACgEAAA8AAABkcnMvZG93bnJl&#10;di54bWxMj8FOwzAMhu9IvENkJC4TS1YGWkvTCU0gzgwkxC1tTFstcaomXcvbY05wtP3p9/eX+8U7&#10;ccYx9oE0bNYKBFITbE+thve355sdiJgMWeMCoYZvjLCvLi9KU9gw0yuej6kVHEKxMBq6lIZCyth0&#10;6E1chwGJb19h9CbxOLbSjmbmcO9kptS99KYn/tCZAQ8dNqfj5DXEsX5JB/cUVp80n5Ttp48VTlpf&#10;Xy2PDyASLukPhl99VoeKneowkY3Cabi92+aMasjyLQgG8k3Gi5rJncpBVqX8X6H6AQAA//8DAFBL&#10;AQItABQABgAIAAAAIQC2gziS/gAAAOEBAAATAAAAAAAAAAAAAAAAAAAAAABbQ29udGVudF9UeXBl&#10;c10ueG1sUEsBAi0AFAAGAAgAAAAhADj9If/WAAAAlAEAAAsAAAAAAAAAAAAAAAAALwEAAF9yZWxz&#10;Ly5yZWxzUEsBAi0AFAAGAAgAAAAhAADdAqedAgAAeAUAAA4AAAAAAAAAAAAAAAAALgIAAGRycy9l&#10;Mm9Eb2MueG1sUEsBAi0AFAAGAAgAAAAhAI+JrWbdAAAACgEAAA8AAAAAAAAAAAAAAAAA9wQAAGRy&#10;cy9kb3ducmV2LnhtbFBLBQYAAAAABAAEAPMAAAABBgAAAAA=&#10;" fillcolor="white [3201]" strokecolor="black [3200]" strokeweight="1pt">
                <v:fill opacity="0"/>
                <v:textbox>
                  <w:txbxContent>
                    <w:p w:rsidR="009B5F50" w:rsidRDefault="009B5F50" w:rsidP="009B5F50">
                      <w:pPr>
                        <w:spacing w:afterLines="50" w:after="156" w:line="360" w:lineRule="exact"/>
                        <w:ind w:right="261" w:firstLineChars="100" w:firstLine="271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FE60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【返送先】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32A90">
                        <w:rPr>
                          <w:rFonts w:hint="eastAsia"/>
                          <w:b/>
                          <w:sz w:val="24"/>
                          <w:szCs w:val="24"/>
                        </w:rPr>
                        <w:t>日本語教育振興協会</w:t>
                      </w:r>
                      <w:r w:rsidRPr="00D32A90">
                        <w:rPr>
                          <w:b/>
                          <w:sz w:val="24"/>
                          <w:szCs w:val="24"/>
                        </w:rPr>
                        <w:t>評価部</w:t>
                      </w:r>
                    </w:p>
                    <w:p w:rsidR="009B5F50" w:rsidRPr="00FE6019" w:rsidRDefault="009B5F50" w:rsidP="009B5F50">
                      <w:pPr>
                        <w:spacing w:line="280" w:lineRule="exact"/>
                        <w:ind w:right="260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FAX</w:t>
                      </w:r>
                      <w:r w:rsidRPr="00FE60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03</w:t>
                      </w:r>
                      <w:r w:rsidRPr="00FE60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5304</w:t>
                      </w:r>
                      <w:r w:rsidRPr="00FE60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7813</w:t>
                      </w:r>
                    </w:p>
                    <w:p w:rsidR="009B5F50" w:rsidRDefault="009B5F50" w:rsidP="009B5F50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E</w:t>
                      </w:r>
                      <w:r w:rsidRPr="00FE6019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メール：</w:t>
                      </w:r>
                      <w:hyperlink r:id="rId8" w:history="1">
                        <w:r w:rsidRPr="00F908A9">
                          <w:rPr>
                            <w:rStyle w:val="ae"/>
                            <w:b/>
                            <w:sz w:val="28"/>
                            <w:szCs w:val="28"/>
                          </w:rPr>
                          <w:t>hyokabu@nisshinkyo.org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9B5F50" w:rsidRDefault="009B5F50" w:rsidP="009B5F50">
      <w:pPr>
        <w:jc w:val="left"/>
        <w:rPr>
          <w:b/>
          <w:kern w:val="0"/>
          <w:sz w:val="24"/>
          <w:szCs w:val="24"/>
        </w:rPr>
      </w:pPr>
    </w:p>
    <w:p w:rsidR="009B5F50" w:rsidRPr="009B5F50" w:rsidRDefault="009B5F50" w:rsidP="009B5F50">
      <w:pPr>
        <w:jc w:val="left"/>
        <w:rPr>
          <w:b/>
          <w:kern w:val="0"/>
          <w:sz w:val="24"/>
          <w:szCs w:val="24"/>
        </w:rPr>
      </w:pPr>
    </w:p>
    <w:p w:rsidR="009B5F50" w:rsidRDefault="009B5F50">
      <w:pPr>
        <w:widowControl/>
        <w:jc w:val="left"/>
        <w:rPr>
          <w:b/>
          <w:kern w:val="0"/>
          <w:sz w:val="24"/>
          <w:szCs w:val="24"/>
        </w:rPr>
      </w:pPr>
      <w:bookmarkStart w:id="0" w:name="_GoBack"/>
      <w:bookmarkEnd w:id="0"/>
    </w:p>
    <w:sectPr w:rsidR="009B5F50" w:rsidSect="00851F38">
      <w:pgSz w:w="11906" w:h="16838" w:code="9"/>
      <w:pgMar w:top="1247" w:right="1418" w:bottom="1134" w:left="1701" w:header="851" w:footer="992" w:gutter="0"/>
      <w:cols w:space="425"/>
      <w:docGrid w:type="linesAndChars" w:linePitch="313" w:charSpace="-2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ED" w:rsidRDefault="00BB0BED" w:rsidP="00BB0BED">
      <w:r>
        <w:separator/>
      </w:r>
    </w:p>
  </w:endnote>
  <w:endnote w:type="continuationSeparator" w:id="0">
    <w:p w:rsidR="00BB0BED" w:rsidRDefault="00BB0BED" w:rsidP="00BB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ED" w:rsidRDefault="00BB0BED" w:rsidP="00BB0BED">
      <w:r>
        <w:separator/>
      </w:r>
    </w:p>
  </w:footnote>
  <w:footnote w:type="continuationSeparator" w:id="0">
    <w:p w:rsidR="00BB0BED" w:rsidRDefault="00BB0BED" w:rsidP="00BB0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435D9"/>
    <w:multiLevelType w:val="hybridMultilevel"/>
    <w:tmpl w:val="3D38197A"/>
    <w:lvl w:ilvl="0" w:tplc="EBE2FC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F4050"/>
    <w:multiLevelType w:val="hybridMultilevel"/>
    <w:tmpl w:val="EA704A86"/>
    <w:lvl w:ilvl="0" w:tplc="EBE2FC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4572BC"/>
    <w:multiLevelType w:val="hybridMultilevel"/>
    <w:tmpl w:val="D00299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632FFD"/>
    <w:multiLevelType w:val="hybridMultilevel"/>
    <w:tmpl w:val="886625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A8"/>
    <w:rsid w:val="000002FC"/>
    <w:rsid w:val="00036920"/>
    <w:rsid w:val="000443D7"/>
    <w:rsid w:val="000A054A"/>
    <w:rsid w:val="000C2A86"/>
    <w:rsid w:val="00156CCA"/>
    <w:rsid w:val="0018577F"/>
    <w:rsid w:val="001C65C5"/>
    <w:rsid w:val="001F593A"/>
    <w:rsid w:val="002536B5"/>
    <w:rsid w:val="00255A27"/>
    <w:rsid w:val="00293E71"/>
    <w:rsid w:val="00320BC7"/>
    <w:rsid w:val="003617C0"/>
    <w:rsid w:val="003801FD"/>
    <w:rsid w:val="003B00F1"/>
    <w:rsid w:val="003F540A"/>
    <w:rsid w:val="004739A8"/>
    <w:rsid w:val="004918B7"/>
    <w:rsid w:val="00491A81"/>
    <w:rsid w:val="00496492"/>
    <w:rsid w:val="004B3495"/>
    <w:rsid w:val="005A6BF4"/>
    <w:rsid w:val="0060484B"/>
    <w:rsid w:val="00621BEA"/>
    <w:rsid w:val="006B76D2"/>
    <w:rsid w:val="006D2648"/>
    <w:rsid w:val="00714109"/>
    <w:rsid w:val="00732559"/>
    <w:rsid w:val="0076020D"/>
    <w:rsid w:val="0076254B"/>
    <w:rsid w:val="007D0740"/>
    <w:rsid w:val="007D75A9"/>
    <w:rsid w:val="00845C8C"/>
    <w:rsid w:val="00851F38"/>
    <w:rsid w:val="008537E9"/>
    <w:rsid w:val="0089152C"/>
    <w:rsid w:val="0089514F"/>
    <w:rsid w:val="00957993"/>
    <w:rsid w:val="009B5F50"/>
    <w:rsid w:val="009E0833"/>
    <w:rsid w:val="00A51629"/>
    <w:rsid w:val="00A7089B"/>
    <w:rsid w:val="00A7225F"/>
    <w:rsid w:val="00A75725"/>
    <w:rsid w:val="00A9733D"/>
    <w:rsid w:val="00B15681"/>
    <w:rsid w:val="00B27E5C"/>
    <w:rsid w:val="00B305F4"/>
    <w:rsid w:val="00B72948"/>
    <w:rsid w:val="00BB0BED"/>
    <w:rsid w:val="00BC17DD"/>
    <w:rsid w:val="00C55D52"/>
    <w:rsid w:val="00C9332A"/>
    <w:rsid w:val="00C9489B"/>
    <w:rsid w:val="00CB4653"/>
    <w:rsid w:val="00CC2331"/>
    <w:rsid w:val="00CF0E11"/>
    <w:rsid w:val="00D65F51"/>
    <w:rsid w:val="00DB29DB"/>
    <w:rsid w:val="00E12205"/>
    <w:rsid w:val="00EE0DDF"/>
    <w:rsid w:val="00F054DF"/>
    <w:rsid w:val="00F61ACF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4566D0-579B-4482-B192-4C545D42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7E5C"/>
    <w:pPr>
      <w:jc w:val="center"/>
    </w:pPr>
  </w:style>
  <w:style w:type="character" w:customStyle="1" w:styleId="a4">
    <w:name w:val="記 (文字)"/>
    <w:basedOn w:val="a0"/>
    <w:link w:val="a3"/>
    <w:uiPriority w:val="99"/>
    <w:rsid w:val="00B27E5C"/>
  </w:style>
  <w:style w:type="paragraph" w:styleId="a5">
    <w:name w:val="Closing"/>
    <w:basedOn w:val="a"/>
    <w:link w:val="a6"/>
    <w:unhideWhenUsed/>
    <w:rsid w:val="00B27E5C"/>
    <w:pPr>
      <w:jc w:val="right"/>
    </w:pPr>
  </w:style>
  <w:style w:type="character" w:customStyle="1" w:styleId="a6">
    <w:name w:val="結語 (文字)"/>
    <w:basedOn w:val="a0"/>
    <w:link w:val="a5"/>
    <w:rsid w:val="00B27E5C"/>
  </w:style>
  <w:style w:type="paragraph" w:styleId="a7">
    <w:name w:val="Balloon Text"/>
    <w:basedOn w:val="a"/>
    <w:link w:val="a8"/>
    <w:uiPriority w:val="99"/>
    <w:semiHidden/>
    <w:unhideWhenUsed/>
    <w:rsid w:val="0049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18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B0B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B0BED"/>
  </w:style>
  <w:style w:type="paragraph" w:styleId="ab">
    <w:name w:val="footer"/>
    <w:basedOn w:val="a"/>
    <w:link w:val="ac"/>
    <w:uiPriority w:val="99"/>
    <w:unhideWhenUsed/>
    <w:rsid w:val="00BB0B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B0BED"/>
  </w:style>
  <w:style w:type="paragraph" w:styleId="ad">
    <w:name w:val="List Paragraph"/>
    <w:basedOn w:val="a"/>
    <w:uiPriority w:val="34"/>
    <w:qFormat/>
    <w:rsid w:val="00C9489B"/>
    <w:pPr>
      <w:ind w:leftChars="400" w:left="840"/>
    </w:pPr>
  </w:style>
  <w:style w:type="character" w:styleId="ae">
    <w:name w:val="Hyperlink"/>
    <w:basedOn w:val="a0"/>
    <w:uiPriority w:val="99"/>
    <w:unhideWhenUsed/>
    <w:rsid w:val="0076254B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76254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okabu@nisshinky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yokabu@nisshinky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日振協-15</dc:creator>
  <cp:keywords/>
  <dc:description/>
  <cp:lastModifiedBy>日振協_18</cp:lastModifiedBy>
  <cp:revision>4</cp:revision>
  <cp:lastPrinted>2018-10-09T08:33:00Z</cp:lastPrinted>
  <dcterms:created xsi:type="dcterms:W3CDTF">2019-01-30T04:56:00Z</dcterms:created>
  <dcterms:modified xsi:type="dcterms:W3CDTF">2019-02-05T06:50:00Z</dcterms:modified>
</cp:coreProperties>
</file>